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E9" w:rsidRDefault="00FB3FE9" w:rsidP="00FB3FE9">
      <w:pPr>
        <w:jc w:val="right"/>
      </w:pPr>
      <w:r>
        <w:t>Приложение № </w:t>
      </w:r>
      <w:r w:rsidR="00AE7DC9">
        <w:t>6</w:t>
      </w:r>
    </w:p>
    <w:p w:rsidR="00FB3FE9" w:rsidRDefault="00FB3FE9" w:rsidP="00FB3FE9">
      <w:pPr>
        <w:jc w:val="right"/>
      </w:pPr>
    </w:p>
    <w:p w:rsidR="00477DD4" w:rsidRPr="00FC07F8" w:rsidRDefault="00477DD4" w:rsidP="00286C68">
      <w:pPr>
        <w:ind w:right="-6"/>
        <w:jc w:val="center"/>
        <w:rPr>
          <w:b/>
        </w:rPr>
      </w:pPr>
      <w:r w:rsidRPr="00FC07F8">
        <w:rPr>
          <w:b/>
        </w:rPr>
        <w:t>Перечень соглашений, на основании которых Минстроем России предоставлялись субсидии субъектам Российской Федерации</w:t>
      </w:r>
    </w:p>
    <w:p w:rsidR="00477DD4" w:rsidRPr="00FC07F8" w:rsidRDefault="00477DD4" w:rsidP="00477DD4">
      <w:pPr>
        <w:ind w:right="-6"/>
        <w:rPr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969"/>
        <w:gridCol w:w="1984"/>
        <w:gridCol w:w="1560"/>
        <w:gridCol w:w="1559"/>
      </w:tblGrid>
      <w:tr w:rsidR="00477DD4" w:rsidRPr="004C7C20" w:rsidTr="00286C68">
        <w:trPr>
          <w:tblHeader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D4" w:rsidRPr="004C7C20" w:rsidRDefault="00286C68" w:rsidP="00286C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Дата и номер соглашения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Дата окончания действия соглашения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Размер субсидии</w:t>
            </w:r>
          </w:p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(тыс. руб</w:t>
            </w:r>
            <w:r>
              <w:rPr>
                <w:sz w:val="20"/>
                <w:szCs w:val="20"/>
              </w:rPr>
              <w:t>лей</w:t>
            </w:r>
            <w:r w:rsidRPr="004C7C20">
              <w:rPr>
                <w:sz w:val="20"/>
                <w:szCs w:val="20"/>
              </w:rPr>
              <w:t>)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жилищно-коммунального и дорожного комплекса Кузбасса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1 820 704,1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туризма Камчатского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2 416 166,3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по туризму Пермского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934 681,6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туризма Тверской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1 876 836,1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6 131 002,2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жилищно-коммунального и дорожного комплекса Кузбасса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20.03.2023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948 280,0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Агентство по туризму Приморского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87 114,4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Департамент туризма Ярославской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394 554,7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строительства и инфраструктуры Челябинской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701 188,7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Департамент предпринимательства и торговли Воронежской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1 220 736,6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строительства Иркутской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1 678 842,8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культуры и туризма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27.12.2022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069-09-2023-067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612 641,4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туризма Камчатского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12.07.2022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069-09-2022-677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2 726 240,3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туризма Тверской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09.08.2022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069-09-2022-678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436 112,5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жилищно-коммунального и дорожного комплекса Кузбасса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08.08.2022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069-09-2022-680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60 617,5</w:t>
            </w:r>
          </w:p>
        </w:tc>
      </w:tr>
      <w:tr w:rsidR="00477DD4" w:rsidRPr="004C7C20" w:rsidTr="00286C68"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77DD4" w:rsidRPr="004C7C20" w:rsidRDefault="00C755C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77DD4" w:rsidRPr="004C7C20">
              <w:rPr>
                <w:sz w:val="20"/>
                <w:szCs w:val="20"/>
              </w:rPr>
              <w:t>24.08.2022</w:t>
            </w:r>
          </w:p>
          <w:p w:rsidR="00477DD4" w:rsidRPr="004C7C20" w:rsidRDefault="00286C68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77DD4" w:rsidRPr="004C7C20">
              <w:rPr>
                <w:sz w:val="20"/>
                <w:szCs w:val="20"/>
              </w:rPr>
              <w:t>069-09-2022-679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31.12.2022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C20">
              <w:rPr>
                <w:sz w:val="20"/>
                <w:szCs w:val="20"/>
              </w:rPr>
              <w:t>204 155,6</w:t>
            </w:r>
          </w:p>
        </w:tc>
      </w:tr>
      <w:tr w:rsidR="00477DD4" w:rsidRPr="004C7C20" w:rsidTr="00286C6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DD4" w:rsidRPr="004C7C20" w:rsidRDefault="00477DD4" w:rsidP="001850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DD4" w:rsidRPr="003E6923" w:rsidRDefault="00477DD4" w:rsidP="001850A6">
            <w:pPr>
              <w:spacing w:line="240" w:lineRule="auto"/>
              <w:rPr>
                <w:b/>
                <w:sz w:val="20"/>
                <w:szCs w:val="20"/>
              </w:rPr>
            </w:pPr>
            <w:r w:rsidRPr="003E69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DD4" w:rsidRPr="004C7C20" w:rsidRDefault="00477DD4" w:rsidP="001850A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DD4" w:rsidRPr="003E6923" w:rsidRDefault="00477DD4" w:rsidP="001850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E6923">
              <w:rPr>
                <w:b/>
                <w:sz w:val="20"/>
                <w:szCs w:val="20"/>
              </w:rPr>
              <w:t>22 249 874,8</w:t>
            </w:r>
          </w:p>
        </w:tc>
      </w:tr>
    </w:tbl>
    <w:p w:rsidR="00477DD4" w:rsidRPr="00DE03D1" w:rsidRDefault="00477DD4" w:rsidP="00477DD4">
      <w:pPr>
        <w:ind w:right="-6"/>
        <w:rPr>
          <w:sz w:val="16"/>
          <w:szCs w:val="16"/>
        </w:rPr>
      </w:pPr>
    </w:p>
    <w:p w:rsidR="00FB3FE9" w:rsidRPr="00997F9A" w:rsidRDefault="00FB3FE9" w:rsidP="00FB3FE9">
      <w:pPr>
        <w:jc w:val="right"/>
      </w:pPr>
    </w:p>
    <w:sectPr w:rsidR="00FB3FE9" w:rsidRPr="00997F9A" w:rsidSect="00286C68">
      <w:head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9D" w:rsidRDefault="005D279D" w:rsidP="008F0DC6">
      <w:pPr>
        <w:spacing w:line="240" w:lineRule="auto"/>
      </w:pPr>
      <w:r>
        <w:separator/>
      </w:r>
    </w:p>
  </w:endnote>
  <w:endnote w:type="continuationSeparator" w:id="0">
    <w:p w:rsidR="005D279D" w:rsidRDefault="005D279D" w:rsidP="008F0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9D" w:rsidRDefault="005D279D" w:rsidP="008F0DC6">
      <w:pPr>
        <w:spacing w:line="240" w:lineRule="auto"/>
      </w:pPr>
      <w:r>
        <w:separator/>
      </w:r>
    </w:p>
  </w:footnote>
  <w:footnote w:type="continuationSeparator" w:id="0">
    <w:p w:rsidR="005D279D" w:rsidRDefault="005D279D" w:rsidP="008F0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530826"/>
      <w:docPartObj>
        <w:docPartGallery w:val="Page Numbers (Top of Page)"/>
        <w:docPartUnique/>
      </w:docPartObj>
    </w:sdtPr>
    <w:sdtEndPr/>
    <w:sdtContent>
      <w:p w:rsidR="008F0DC6" w:rsidRDefault="008F0D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DD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F5"/>
    <w:rsid w:val="00007794"/>
    <w:rsid w:val="000267B1"/>
    <w:rsid w:val="000517AE"/>
    <w:rsid w:val="00083813"/>
    <w:rsid w:val="00085FED"/>
    <w:rsid w:val="000D08AD"/>
    <w:rsid w:val="000E079A"/>
    <w:rsid w:val="000F531F"/>
    <w:rsid w:val="001B6520"/>
    <w:rsid w:val="001B686A"/>
    <w:rsid w:val="001F7776"/>
    <w:rsid w:val="0022348E"/>
    <w:rsid w:val="00250CCB"/>
    <w:rsid w:val="00257325"/>
    <w:rsid w:val="00266065"/>
    <w:rsid w:val="00284BC1"/>
    <w:rsid w:val="00286C68"/>
    <w:rsid w:val="002A73A1"/>
    <w:rsid w:val="002F18B8"/>
    <w:rsid w:val="00302E63"/>
    <w:rsid w:val="0034092D"/>
    <w:rsid w:val="00347080"/>
    <w:rsid w:val="0035638F"/>
    <w:rsid w:val="003643A3"/>
    <w:rsid w:val="00383D33"/>
    <w:rsid w:val="00405B30"/>
    <w:rsid w:val="00432458"/>
    <w:rsid w:val="004628BB"/>
    <w:rsid w:val="00477DD4"/>
    <w:rsid w:val="004D484D"/>
    <w:rsid w:val="004E0990"/>
    <w:rsid w:val="004E3936"/>
    <w:rsid w:val="00505447"/>
    <w:rsid w:val="00535CC9"/>
    <w:rsid w:val="00536B6F"/>
    <w:rsid w:val="00566F3C"/>
    <w:rsid w:val="00574361"/>
    <w:rsid w:val="00587A05"/>
    <w:rsid w:val="005D279D"/>
    <w:rsid w:val="005E3399"/>
    <w:rsid w:val="00605392"/>
    <w:rsid w:val="0061748F"/>
    <w:rsid w:val="006A0EE4"/>
    <w:rsid w:val="006B639B"/>
    <w:rsid w:val="00757525"/>
    <w:rsid w:val="0077387F"/>
    <w:rsid w:val="00787AF5"/>
    <w:rsid w:val="007A63E7"/>
    <w:rsid w:val="007A6BC6"/>
    <w:rsid w:val="007D2A4D"/>
    <w:rsid w:val="007D5A37"/>
    <w:rsid w:val="007E59CD"/>
    <w:rsid w:val="007F2AB1"/>
    <w:rsid w:val="00801FF9"/>
    <w:rsid w:val="00803E84"/>
    <w:rsid w:val="008219E4"/>
    <w:rsid w:val="008764C8"/>
    <w:rsid w:val="008775BB"/>
    <w:rsid w:val="008A3BDD"/>
    <w:rsid w:val="008C3B2F"/>
    <w:rsid w:val="008D0FA7"/>
    <w:rsid w:val="008D699C"/>
    <w:rsid w:val="008E13E6"/>
    <w:rsid w:val="008F0DC6"/>
    <w:rsid w:val="008F3A40"/>
    <w:rsid w:val="00902CE1"/>
    <w:rsid w:val="009071AE"/>
    <w:rsid w:val="00945FB7"/>
    <w:rsid w:val="00975F04"/>
    <w:rsid w:val="00981BE4"/>
    <w:rsid w:val="009C10E8"/>
    <w:rsid w:val="009E0E52"/>
    <w:rsid w:val="009F0AC8"/>
    <w:rsid w:val="00A37664"/>
    <w:rsid w:val="00A4705D"/>
    <w:rsid w:val="00A72865"/>
    <w:rsid w:val="00AD5865"/>
    <w:rsid w:val="00AD5DCD"/>
    <w:rsid w:val="00AE7DC9"/>
    <w:rsid w:val="00B06F8B"/>
    <w:rsid w:val="00B54B4E"/>
    <w:rsid w:val="00B55D40"/>
    <w:rsid w:val="00B73ED1"/>
    <w:rsid w:val="00B91574"/>
    <w:rsid w:val="00B92CB0"/>
    <w:rsid w:val="00BC370C"/>
    <w:rsid w:val="00BD35AC"/>
    <w:rsid w:val="00BD48ED"/>
    <w:rsid w:val="00BD6217"/>
    <w:rsid w:val="00BE4088"/>
    <w:rsid w:val="00BF47D3"/>
    <w:rsid w:val="00C3182B"/>
    <w:rsid w:val="00C31B1F"/>
    <w:rsid w:val="00C443DF"/>
    <w:rsid w:val="00C44A68"/>
    <w:rsid w:val="00C755C8"/>
    <w:rsid w:val="00C9193C"/>
    <w:rsid w:val="00CB750F"/>
    <w:rsid w:val="00CD450A"/>
    <w:rsid w:val="00CD4613"/>
    <w:rsid w:val="00CD7012"/>
    <w:rsid w:val="00CF4B79"/>
    <w:rsid w:val="00D01EEA"/>
    <w:rsid w:val="00D34F47"/>
    <w:rsid w:val="00DE6E12"/>
    <w:rsid w:val="00E14900"/>
    <w:rsid w:val="00E16AA4"/>
    <w:rsid w:val="00E33C0F"/>
    <w:rsid w:val="00E62F93"/>
    <w:rsid w:val="00E6410C"/>
    <w:rsid w:val="00E70DF3"/>
    <w:rsid w:val="00E72485"/>
    <w:rsid w:val="00ED7A1C"/>
    <w:rsid w:val="00EF61A1"/>
    <w:rsid w:val="00F208E8"/>
    <w:rsid w:val="00F249B6"/>
    <w:rsid w:val="00F376F9"/>
    <w:rsid w:val="00F620C5"/>
    <w:rsid w:val="00FA3944"/>
    <w:rsid w:val="00FB3FE9"/>
    <w:rsid w:val="00FC07F8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92CB0"/>
    <w:rPr>
      <w:rFonts w:ascii="Times New Roman" w:eastAsia="Times New Roman" w:hAnsi="Times New Roman" w:cs="Times New Roman"/>
      <w:b/>
      <w:b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2CB0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character" w:customStyle="1" w:styleId="214pt0">
    <w:name w:val="Основной текст (2) + 14 pt"/>
    <w:basedOn w:val="2"/>
    <w:rsid w:val="00B92CB0"/>
    <w:rPr>
      <w:rFonts w:ascii="Times New Roman" w:eastAsia="Times New Roman" w:hAnsi="Times New Roman" w:cs="Times New Roman"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5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CD"/>
    <w:rPr>
      <w:rFonts w:ascii="Segoe UI" w:hAnsi="Segoe UI" w:cs="Segoe UI"/>
      <w:sz w:val="18"/>
      <w:szCs w:val="18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"/>
    <w:basedOn w:val="a"/>
    <w:link w:val="a6"/>
    <w:uiPriority w:val="99"/>
    <w:rsid w:val="00AD5DC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"/>
    <w:basedOn w:val="a0"/>
    <w:link w:val="a5"/>
    <w:uiPriority w:val="99"/>
    <w:rsid w:val="00AD5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DC6"/>
  </w:style>
  <w:style w:type="paragraph" w:styleId="a9">
    <w:name w:val="footer"/>
    <w:basedOn w:val="a"/>
    <w:link w:val="aa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DC6"/>
  </w:style>
  <w:style w:type="table" w:styleId="ab">
    <w:name w:val="Table Grid"/>
    <w:basedOn w:val="a1"/>
    <w:uiPriority w:val="59"/>
    <w:rsid w:val="00BF47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B3FE9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92CB0"/>
    <w:rPr>
      <w:rFonts w:ascii="Times New Roman" w:eastAsia="Times New Roman" w:hAnsi="Times New Roman" w:cs="Times New Roman"/>
      <w:b/>
      <w:b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2CB0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character" w:customStyle="1" w:styleId="214pt0">
    <w:name w:val="Основной текст (2) + 14 pt"/>
    <w:basedOn w:val="2"/>
    <w:rsid w:val="00B92CB0"/>
    <w:rPr>
      <w:rFonts w:ascii="Times New Roman" w:eastAsia="Times New Roman" w:hAnsi="Times New Roman" w:cs="Times New Roman"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5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CD"/>
    <w:rPr>
      <w:rFonts w:ascii="Segoe UI" w:hAnsi="Segoe UI" w:cs="Segoe UI"/>
      <w:sz w:val="18"/>
      <w:szCs w:val="18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"/>
    <w:basedOn w:val="a"/>
    <w:link w:val="a6"/>
    <w:uiPriority w:val="99"/>
    <w:rsid w:val="00AD5DC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"/>
    <w:basedOn w:val="a0"/>
    <w:link w:val="a5"/>
    <w:uiPriority w:val="99"/>
    <w:rsid w:val="00AD5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DC6"/>
  </w:style>
  <w:style w:type="paragraph" w:styleId="a9">
    <w:name w:val="footer"/>
    <w:basedOn w:val="a"/>
    <w:link w:val="aa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DC6"/>
  </w:style>
  <w:style w:type="table" w:styleId="ab">
    <w:name w:val="Table Grid"/>
    <w:basedOn w:val="a1"/>
    <w:uiPriority w:val="59"/>
    <w:rsid w:val="00BF47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B3FE9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Анатольевна</dc:creator>
  <cp:lastModifiedBy>Самсонова И.Ю.</cp:lastModifiedBy>
  <cp:revision>8</cp:revision>
  <cp:lastPrinted>2023-04-28T14:41:00Z</cp:lastPrinted>
  <dcterms:created xsi:type="dcterms:W3CDTF">2024-02-14T12:32:00Z</dcterms:created>
  <dcterms:modified xsi:type="dcterms:W3CDTF">2024-06-24T06:50:00Z</dcterms:modified>
</cp:coreProperties>
</file>